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6ADD" w14:textId="77777777" w:rsidR="003562DD" w:rsidRPr="00803E2C" w:rsidRDefault="003562DD" w:rsidP="003562DD">
      <w:pPr>
        <w:jc w:val="center"/>
        <w:rPr>
          <w:rFonts w:ascii="Cambria" w:hAnsi="Cambria"/>
          <w:b/>
        </w:rPr>
      </w:pPr>
      <w:bookmarkStart w:id="0" w:name="_GoBack"/>
      <w:bookmarkEnd w:id="0"/>
      <w:r w:rsidRPr="00803E2C">
        <w:rPr>
          <w:rFonts w:ascii="Cambria" w:hAnsi="Cambria"/>
          <w:b/>
        </w:rPr>
        <w:t>TOWN OF HARWICH</w:t>
      </w:r>
    </w:p>
    <w:p w14:paraId="41C0775A" w14:textId="77777777" w:rsidR="003562DD" w:rsidRPr="00803E2C" w:rsidRDefault="003562DD" w:rsidP="003562DD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By-Laws/Charter Review Committee</w:t>
      </w:r>
    </w:p>
    <w:p w14:paraId="0FAF9416" w14:textId="77777777" w:rsidR="003562DD" w:rsidRDefault="003562DD" w:rsidP="003562DD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MEETING MINUTES</w:t>
      </w:r>
    </w:p>
    <w:p w14:paraId="5DD0C20B" w14:textId="77777777" w:rsidR="003562DD" w:rsidRPr="00803E2C" w:rsidRDefault="003562DD" w:rsidP="003562D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Town Hall Library</w:t>
      </w:r>
    </w:p>
    <w:p w14:paraId="2CB106B9" w14:textId="77777777" w:rsidR="003562DD" w:rsidRPr="00803E2C" w:rsidRDefault="003562DD" w:rsidP="003562D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Tuesday, July 18, 2017</w:t>
      </w:r>
      <w:r w:rsidRPr="00803E2C">
        <w:rPr>
          <w:rFonts w:ascii="Cambria" w:hAnsi="Cambria"/>
          <w:b/>
        </w:rPr>
        <w:t xml:space="preserve"> @ 6:30 pm</w:t>
      </w:r>
    </w:p>
    <w:p w14:paraId="1E5BC22C" w14:textId="77777777" w:rsidR="003562DD" w:rsidRPr="00803E2C" w:rsidRDefault="003562DD" w:rsidP="003562DD">
      <w:pPr>
        <w:jc w:val="center"/>
        <w:rPr>
          <w:rFonts w:ascii="Cambria" w:hAnsi="Cambria"/>
          <w:b/>
        </w:rPr>
      </w:pPr>
    </w:p>
    <w:p w14:paraId="4134D917" w14:textId="77777777" w:rsidR="003562DD" w:rsidRDefault="003562DD" w:rsidP="003562DD">
      <w:pPr>
        <w:rPr>
          <w:rFonts w:ascii="Cambria" w:hAnsi="Cambria"/>
          <w:sz w:val="21"/>
          <w:szCs w:val="21"/>
        </w:rPr>
      </w:pPr>
    </w:p>
    <w:p w14:paraId="23792FA8" w14:textId="77777777" w:rsidR="003562DD" w:rsidRPr="00285422" w:rsidRDefault="003562DD" w:rsidP="003562DD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In attendanc</w:t>
      </w:r>
      <w:r>
        <w:rPr>
          <w:rFonts w:ascii="Cambria" w:hAnsi="Cambria"/>
          <w:sz w:val="21"/>
          <w:szCs w:val="21"/>
        </w:rPr>
        <w:t xml:space="preserve">e:  Anita Doucette, Sandy Hall, Katie O’Sullivan, Joe Powers, Deborah </w:t>
      </w:r>
      <w:proofErr w:type="spellStart"/>
      <w:r>
        <w:rPr>
          <w:rFonts w:ascii="Cambria" w:hAnsi="Cambria"/>
          <w:sz w:val="21"/>
          <w:szCs w:val="21"/>
        </w:rPr>
        <w:t>Sementa</w:t>
      </w:r>
      <w:proofErr w:type="spellEnd"/>
    </w:p>
    <w:p w14:paraId="7B2613DF" w14:textId="77777777" w:rsidR="003562DD" w:rsidRPr="00285422" w:rsidRDefault="003562DD" w:rsidP="003562DD">
      <w:pPr>
        <w:rPr>
          <w:rFonts w:ascii="Cambria" w:hAnsi="Cambria"/>
          <w:sz w:val="21"/>
          <w:szCs w:val="21"/>
        </w:rPr>
      </w:pPr>
    </w:p>
    <w:p w14:paraId="7ED55C07" w14:textId="77777777" w:rsidR="003562DD" w:rsidRPr="00285422" w:rsidRDefault="003562DD" w:rsidP="003562DD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Call to Order</w:t>
      </w:r>
    </w:p>
    <w:p w14:paraId="5A3868DC" w14:textId="77777777" w:rsidR="003562DD" w:rsidRPr="00285422" w:rsidRDefault="003562DD" w:rsidP="003562DD">
      <w:pPr>
        <w:rPr>
          <w:rFonts w:ascii="Cambria" w:hAnsi="Cambria"/>
          <w:sz w:val="21"/>
          <w:szCs w:val="21"/>
        </w:rPr>
      </w:pPr>
    </w:p>
    <w:p w14:paraId="411BA48D" w14:textId="77777777" w:rsidR="003562DD" w:rsidRPr="00285422" w:rsidRDefault="003562DD" w:rsidP="003562DD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Vice Chairman Joe Powers</w:t>
      </w:r>
      <w:r w:rsidRPr="00285422">
        <w:rPr>
          <w:rFonts w:ascii="Cambria" w:hAnsi="Cambria"/>
          <w:sz w:val="21"/>
          <w:szCs w:val="21"/>
        </w:rPr>
        <w:t xml:space="preserve"> ca</w:t>
      </w:r>
      <w:r>
        <w:rPr>
          <w:rFonts w:ascii="Cambria" w:hAnsi="Cambria"/>
          <w:sz w:val="21"/>
          <w:szCs w:val="21"/>
        </w:rPr>
        <w:t>lled the meeting to order @ 6:34</w:t>
      </w:r>
      <w:r w:rsidRPr="00285422">
        <w:rPr>
          <w:rFonts w:ascii="Cambria" w:hAnsi="Cambria"/>
          <w:sz w:val="21"/>
          <w:szCs w:val="21"/>
        </w:rPr>
        <w:t>pm.</w:t>
      </w:r>
    </w:p>
    <w:p w14:paraId="5C848CE3" w14:textId="77777777" w:rsidR="003562DD" w:rsidRPr="00285422" w:rsidRDefault="003562DD" w:rsidP="003562DD">
      <w:pPr>
        <w:rPr>
          <w:rFonts w:ascii="Cambria" w:hAnsi="Cambria"/>
          <w:sz w:val="21"/>
          <w:szCs w:val="21"/>
        </w:rPr>
      </w:pPr>
    </w:p>
    <w:p w14:paraId="641DCE3C" w14:textId="77777777" w:rsidR="003562DD" w:rsidRPr="00285422" w:rsidRDefault="003562DD" w:rsidP="003562DD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Approval of Minutes</w:t>
      </w:r>
    </w:p>
    <w:p w14:paraId="667DB19B" w14:textId="77777777" w:rsidR="003562DD" w:rsidRPr="00285422" w:rsidRDefault="003562DD" w:rsidP="003562DD">
      <w:pPr>
        <w:rPr>
          <w:rFonts w:ascii="Cambria" w:hAnsi="Cambria"/>
          <w:sz w:val="21"/>
          <w:szCs w:val="21"/>
        </w:rPr>
      </w:pPr>
    </w:p>
    <w:p w14:paraId="7F137107" w14:textId="77777777" w:rsidR="003562DD" w:rsidRDefault="003562DD" w:rsidP="003562DD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Minutes from the May 18, 2017 meeting were approved.</w:t>
      </w:r>
    </w:p>
    <w:p w14:paraId="27E42510" w14:textId="77777777" w:rsidR="003562DD" w:rsidRDefault="003562DD" w:rsidP="003562DD">
      <w:pPr>
        <w:rPr>
          <w:rFonts w:ascii="Cambria" w:hAnsi="Cambria"/>
          <w:sz w:val="21"/>
          <w:szCs w:val="21"/>
        </w:rPr>
      </w:pPr>
    </w:p>
    <w:p w14:paraId="766E92AD" w14:textId="77777777" w:rsidR="003562DD" w:rsidRPr="003562DD" w:rsidRDefault="003562DD" w:rsidP="003562DD">
      <w:pPr>
        <w:rPr>
          <w:rFonts w:ascii="Cambria" w:hAnsi="Cambria"/>
          <w:b/>
          <w:sz w:val="21"/>
          <w:szCs w:val="21"/>
        </w:rPr>
      </w:pPr>
      <w:r w:rsidRPr="003562DD">
        <w:rPr>
          <w:rFonts w:ascii="Cambria" w:hAnsi="Cambria"/>
          <w:b/>
          <w:sz w:val="21"/>
          <w:szCs w:val="21"/>
        </w:rPr>
        <w:t>Reorganization Under Section 7-2-2 of the Charter</w:t>
      </w:r>
    </w:p>
    <w:p w14:paraId="0AFDFC13" w14:textId="77777777" w:rsidR="003562DD" w:rsidRDefault="003562DD" w:rsidP="003562DD">
      <w:pPr>
        <w:rPr>
          <w:rFonts w:ascii="Cambria" w:hAnsi="Cambria"/>
          <w:sz w:val="21"/>
          <w:szCs w:val="21"/>
        </w:rPr>
      </w:pPr>
    </w:p>
    <w:p w14:paraId="4CBC16E1" w14:textId="77777777" w:rsidR="003562DD" w:rsidRDefault="003562DD" w:rsidP="003562DD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The slate of officers </w:t>
      </w:r>
      <w:r w:rsidR="005C22A5">
        <w:rPr>
          <w:rFonts w:ascii="Cambria" w:hAnsi="Cambria"/>
          <w:sz w:val="21"/>
          <w:szCs w:val="21"/>
        </w:rPr>
        <w:t>was</w:t>
      </w:r>
      <w:r>
        <w:rPr>
          <w:rFonts w:ascii="Cambria" w:hAnsi="Cambria"/>
          <w:sz w:val="21"/>
          <w:szCs w:val="21"/>
        </w:rPr>
        <w:t xml:space="preserve"> presented by Anita Doucette. Nominations presented were Joe Powers, Chairman; </w:t>
      </w:r>
      <w:r w:rsidR="005C22A5">
        <w:rPr>
          <w:rFonts w:ascii="Cambria" w:hAnsi="Cambria"/>
          <w:sz w:val="21"/>
          <w:szCs w:val="21"/>
        </w:rPr>
        <w:t>Sandy Hall, Vice Chairman; Katie O’Sullivan, Clerk. A motion was made and seconded to approve the slate of officers. The motion carries.</w:t>
      </w:r>
    </w:p>
    <w:p w14:paraId="66C6957F" w14:textId="77777777" w:rsidR="003562DD" w:rsidRDefault="003562DD" w:rsidP="003562DD">
      <w:pPr>
        <w:rPr>
          <w:rFonts w:ascii="Cambria" w:hAnsi="Cambria"/>
          <w:sz w:val="21"/>
          <w:szCs w:val="21"/>
        </w:rPr>
      </w:pPr>
    </w:p>
    <w:p w14:paraId="6B620838" w14:textId="77777777" w:rsidR="003562DD" w:rsidRPr="00285422" w:rsidRDefault="003562DD" w:rsidP="003562DD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Old Business</w:t>
      </w:r>
    </w:p>
    <w:p w14:paraId="2AE23971" w14:textId="77777777" w:rsidR="003562DD" w:rsidRDefault="003562DD" w:rsidP="003562DD">
      <w:pPr>
        <w:rPr>
          <w:rFonts w:ascii="Cambria" w:hAnsi="Cambria"/>
          <w:sz w:val="21"/>
          <w:szCs w:val="21"/>
        </w:rPr>
      </w:pPr>
    </w:p>
    <w:p w14:paraId="43C26982" w14:textId="77777777" w:rsidR="003562DD" w:rsidRDefault="003562DD" w:rsidP="003562DD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There was discussion on how the Committee should move forward regarding the apparent Bylaw violation of the Community Preservation Committee. There will be further discussion at the next Bylaw/Charter Committee.</w:t>
      </w:r>
    </w:p>
    <w:p w14:paraId="145688AE" w14:textId="77777777" w:rsidR="003562DD" w:rsidRDefault="003562DD" w:rsidP="003562DD">
      <w:pPr>
        <w:rPr>
          <w:rFonts w:ascii="Cambria" w:hAnsi="Cambria"/>
          <w:sz w:val="21"/>
          <w:szCs w:val="21"/>
        </w:rPr>
      </w:pPr>
    </w:p>
    <w:p w14:paraId="56C636A1" w14:textId="77777777" w:rsidR="003562DD" w:rsidRPr="00285422" w:rsidRDefault="003562DD" w:rsidP="003562DD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New Business</w:t>
      </w:r>
    </w:p>
    <w:p w14:paraId="0D2A99E7" w14:textId="77777777" w:rsidR="003562DD" w:rsidRPr="00285422" w:rsidRDefault="003562DD" w:rsidP="003562DD">
      <w:pPr>
        <w:rPr>
          <w:rFonts w:ascii="Cambria" w:hAnsi="Cambria"/>
          <w:b/>
          <w:sz w:val="21"/>
          <w:szCs w:val="21"/>
        </w:rPr>
      </w:pPr>
    </w:p>
    <w:p w14:paraId="365EFD79" w14:textId="77777777" w:rsidR="003562DD" w:rsidRDefault="005C22A5" w:rsidP="003562DD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In order to properly update the website for the Bylaw/Charter Review Committee, Chairman Powers verified the expiration terms of all members.</w:t>
      </w:r>
    </w:p>
    <w:p w14:paraId="752EDA87" w14:textId="77777777" w:rsidR="005C22A5" w:rsidRDefault="005C22A5" w:rsidP="003562DD">
      <w:pPr>
        <w:rPr>
          <w:rFonts w:ascii="Cambria" w:hAnsi="Cambria"/>
          <w:sz w:val="21"/>
          <w:szCs w:val="21"/>
        </w:rPr>
      </w:pPr>
    </w:p>
    <w:p w14:paraId="21826980" w14:textId="77777777" w:rsidR="005C22A5" w:rsidRDefault="005C22A5" w:rsidP="003562DD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Due to the CPC issue noted above, the Bylaw/Charter Review Committee agreed that Chairman Powers discuss with the Board of Selectman liaison the possibility of the BOS to implement procedures/policy regarding the use of the Bylaw/Charter Committee whenever there is an apparent issue or apparent violation of a bylaw or the Charter. It needs to be communicated that this Committee is in a position to assist with issues</w:t>
      </w:r>
      <w:r w:rsidR="00E5268D">
        <w:rPr>
          <w:rFonts w:ascii="Cambria" w:hAnsi="Cambria"/>
          <w:sz w:val="21"/>
          <w:szCs w:val="21"/>
        </w:rPr>
        <w:t>.</w:t>
      </w:r>
    </w:p>
    <w:p w14:paraId="2316221A" w14:textId="77777777" w:rsidR="003562DD" w:rsidRDefault="003562DD" w:rsidP="003562DD">
      <w:pPr>
        <w:rPr>
          <w:rFonts w:ascii="Cambria" w:hAnsi="Cambria"/>
          <w:sz w:val="21"/>
          <w:szCs w:val="21"/>
        </w:rPr>
      </w:pPr>
    </w:p>
    <w:p w14:paraId="232707AE" w14:textId="77777777" w:rsidR="003562DD" w:rsidRDefault="003562DD" w:rsidP="003562DD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The next mee</w:t>
      </w:r>
      <w:r w:rsidR="00E5268D">
        <w:rPr>
          <w:rFonts w:ascii="Cambria" w:hAnsi="Cambria"/>
          <w:sz w:val="21"/>
          <w:szCs w:val="21"/>
        </w:rPr>
        <w:t>ting is scheduled for Tuesday, August 15, 2017</w:t>
      </w:r>
      <w:r>
        <w:rPr>
          <w:rFonts w:ascii="Cambria" w:hAnsi="Cambria"/>
          <w:sz w:val="21"/>
          <w:szCs w:val="21"/>
        </w:rPr>
        <w:t>.</w:t>
      </w:r>
    </w:p>
    <w:p w14:paraId="2B5E5596" w14:textId="77777777" w:rsidR="003562DD" w:rsidRPr="00285422" w:rsidRDefault="003562DD" w:rsidP="003562DD">
      <w:pPr>
        <w:rPr>
          <w:rFonts w:ascii="Cambria" w:hAnsi="Cambria"/>
          <w:sz w:val="21"/>
          <w:szCs w:val="21"/>
        </w:rPr>
      </w:pPr>
    </w:p>
    <w:p w14:paraId="5D0617E2" w14:textId="77777777" w:rsidR="003562DD" w:rsidRPr="00285422" w:rsidRDefault="003562DD" w:rsidP="003562DD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Meeting adjourned at</w:t>
      </w:r>
      <w:r w:rsidR="00E5268D">
        <w:rPr>
          <w:rFonts w:ascii="Cambria" w:hAnsi="Cambria"/>
          <w:sz w:val="21"/>
          <w:szCs w:val="21"/>
        </w:rPr>
        <w:t xml:space="preserve"> 7:25</w:t>
      </w:r>
      <w:r w:rsidRPr="00285422">
        <w:rPr>
          <w:rFonts w:ascii="Cambria" w:hAnsi="Cambria"/>
          <w:sz w:val="21"/>
          <w:szCs w:val="21"/>
        </w:rPr>
        <w:t>pm.</w:t>
      </w:r>
    </w:p>
    <w:p w14:paraId="4DCF2260" w14:textId="77777777" w:rsidR="003562DD" w:rsidRPr="00285422" w:rsidRDefault="003562DD" w:rsidP="003562DD">
      <w:pPr>
        <w:rPr>
          <w:rFonts w:ascii="Cambria" w:hAnsi="Cambria"/>
          <w:sz w:val="21"/>
          <w:szCs w:val="21"/>
        </w:rPr>
      </w:pPr>
    </w:p>
    <w:p w14:paraId="1E669E95" w14:textId="77777777" w:rsidR="003562DD" w:rsidRPr="00285422" w:rsidRDefault="003562DD" w:rsidP="003562DD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Respectfully submitted,</w:t>
      </w:r>
    </w:p>
    <w:p w14:paraId="61DE8E92" w14:textId="77777777" w:rsidR="003562DD" w:rsidRPr="00285422" w:rsidRDefault="003562DD" w:rsidP="003562DD">
      <w:pPr>
        <w:rPr>
          <w:rFonts w:ascii="Cambria" w:hAnsi="Cambria"/>
          <w:i/>
          <w:sz w:val="21"/>
          <w:szCs w:val="21"/>
        </w:rPr>
      </w:pPr>
    </w:p>
    <w:p w14:paraId="32106C14" w14:textId="77777777" w:rsidR="003562DD" w:rsidRDefault="003562DD" w:rsidP="003562DD">
      <w:pPr>
        <w:rPr>
          <w:rFonts w:ascii="Lucida Calligraphy" w:hAnsi="Lucida Calligraphy"/>
          <w:sz w:val="21"/>
          <w:szCs w:val="21"/>
        </w:rPr>
      </w:pPr>
      <w:r w:rsidRPr="00285422">
        <w:rPr>
          <w:rFonts w:ascii="Lucida Calligraphy" w:hAnsi="Lucida Calligraphy"/>
          <w:sz w:val="21"/>
          <w:szCs w:val="21"/>
        </w:rPr>
        <w:t xml:space="preserve">Deborah A. </w:t>
      </w:r>
      <w:proofErr w:type="spellStart"/>
      <w:r w:rsidRPr="00285422">
        <w:rPr>
          <w:rFonts w:ascii="Lucida Calligraphy" w:hAnsi="Lucida Calligraphy"/>
          <w:sz w:val="21"/>
          <w:szCs w:val="21"/>
        </w:rPr>
        <w:t>Sementa</w:t>
      </w:r>
      <w:proofErr w:type="spellEnd"/>
    </w:p>
    <w:p w14:paraId="3B0F0A77" w14:textId="77777777" w:rsidR="003562DD" w:rsidRDefault="003562DD" w:rsidP="003562DD">
      <w:r w:rsidRPr="00285422">
        <w:rPr>
          <w:rFonts w:ascii="Cambria" w:hAnsi="Cambria"/>
          <w:sz w:val="21"/>
          <w:szCs w:val="21"/>
        </w:rPr>
        <w:t>Recording Secretary</w:t>
      </w:r>
    </w:p>
    <w:p w14:paraId="4B1150D8" w14:textId="77777777" w:rsidR="0059664A" w:rsidRDefault="0059664A"/>
    <w:sectPr w:rsidR="0059664A" w:rsidSect="00552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DCAC7" w14:textId="77777777" w:rsidR="002D22F7" w:rsidRDefault="002D22F7" w:rsidP="003562DD">
      <w:r>
        <w:separator/>
      </w:r>
    </w:p>
  </w:endnote>
  <w:endnote w:type="continuationSeparator" w:id="0">
    <w:p w14:paraId="274A552A" w14:textId="77777777" w:rsidR="002D22F7" w:rsidRDefault="002D22F7" w:rsidP="003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46EA" w14:textId="77777777" w:rsidR="00176E71" w:rsidRDefault="002D22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DF77" w14:textId="77777777" w:rsidR="00176E71" w:rsidRDefault="002D22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B648" w14:textId="77777777" w:rsidR="00176E71" w:rsidRDefault="002D22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34601" w14:textId="77777777" w:rsidR="002D22F7" w:rsidRDefault="002D22F7" w:rsidP="003562DD">
      <w:r>
        <w:separator/>
      </w:r>
    </w:p>
  </w:footnote>
  <w:footnote w:type="continuationSeparator" w:id="0">
    <w:p w14:paraId="63665348" w14:textId="77777777" w:rsidR="002D22F7" w:rsidRDefault="002D22F7" w:rsidP="00356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58E18" w14:textId="78675AE5" w:rsidR="00176E71" w:rsidRDefault="002D22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E232" w14:textId="3FC80B54" w:rsidR="00176E71" w:rsidRDefault="002D22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460E7" w14:textId="30170B0A" w:rsidR="00176E71" w:rsidRDefault="002D2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DD"/>
    <w:rsid w:val="002D22F7"/>
    <w:rsid w:val="003562DD"/>
    <w:rsid w:val="00500858"/>
    <w:rsid w:val="00552152"/>
    <w:rsid w:val="0059664A"/>
    <w:rsid w:val="005C22A5"/>
    <w:rsid w:val="009B0061"/>
    <w:rsid w:val="00E5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1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D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D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DD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2</cp:revision>
  <cp:lastPrinted>2017-08-23T15:30:00Z</cp:lastPrinted>
  <dcterms:created xsi:type="dcterms:W3CDTF">2017-07-18T23:48:00Z</dcterms:created>
  <dcterms:modified xsi:type="dcterms:W3CDTF">2017-08-23T15:30:00Z</dcterms:modified>
</cp:coreProperties>
</file>